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1B" w:rsidRPr="00D72E9B" w:rsidRDefault="00FC291B" w:rsidP="00C57C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Единое </w:t>
      </w:r>
      <w:r w:rsidR="005611FE"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р</w:t>
      </w:r>
      <w:r w:rsidR="001B5ED1"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асписани</w:t>
      </w:r>
      <w:r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е</w:t>
      </w:r>
      <w:r w:rsidR="001B5ED1"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ОГЭ</w:t>
      </w:r>
      <w:r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и ГВЭ</w:t>
      </w:r>
      <w:r w:rsidR="001B5ED1"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</w:t>
      </w:r>
    </w:p>
    <w:p w:rsidR="001B5ED1" w:rsidRPr="00D72E9B" w:rsidRDefault="001B5ED1" w:rsidP="00C57C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в 202</w:t>
      </w:r>
      <w:r w:rsidR="008C31F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5</w:t>
      </w:r>
      <w:r w:rsidRPr="00D72E9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 году</w:t>
      </w:r>
    </w:p>
    <w:p w:rsidR="001B5ED1" w:rsidRPr="00D72E9B" w:rsidRDefault="001B5ED1" w:rsidP="0056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 w:rsidRPr="00D72E9B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Досрочный период</w:t>
      </w:r>
    </w:p>
    <w:p w:rsidR="001B5ED1" w:rsidRDefault="001B5ED1" w:rsidP="00561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ED1">
        <w:rPr>
          <w:rFonts w:ascii="Times New Roman" w:eastAsia="Times New Roman" w:hAnsi="Times New Roman" w:cs="Times New Roman"/>
          <w:sz w:val="24"/>
          <w:szCs w:val="24"/>
        </w:rPr>
        <w:t xml:space="preserve">Чтобы сдавать ОГЭ в досрочном периоде, выпускникам необходимо иметь документальное подтверждение уважительной причины, по которой экзамен может быть перенесен на апрель. Таковой может быть плановая госпитализация, участие в международных конкурсах или спортивных мероприятиях. Если вы знаете, что в период проведения основной сессии не сможете присутствовать на экзамене, необходимо обратиться к администрации своей школы (выпускникам прошлых лет – в региональный центр проведения ГИА). Есть утвержденный алгоритм действий, которому обязаны следовать организаторы экзаменов. </w:t>
      </w:r>
    </w:p>
    <w:p w:rsidR="001B5ED1" w:rsidRDefault="001B5ED1" w:rsidP="00561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ED1">
        <w:rPr>
          <w:rFonts w:ascii="Times New Roman" w:eastAsia="Times New Roman" w:hAnsi="Times New Roman" w:cs="Times New Roman"/>
          <w:sz w:val="24"/>
          <w:szCs w:val="24"/>
        </w:rPr>
        <w:t>Если речь о выпускнике 202</w:t>
      </w:r>
      <w:r w:rsidR="008C31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5ED1">
        <w:rPr>
          <w:rFonts w:ascii="Times New Roman" w:eastAsia="Times New Roman" w:hAnsi="Times New Roman" w:cs="Times New Roman"/>
          <w:sz w:val="24"/>
          <w:szCs w:val="24"/>
        </w:rPr>
        <w:t xml:space="preserve"> года, то до начала досрочного этапа ОГЭ он </w:t>
      </w:r>
      <w:r w:rsidRPr="001B5E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должен быть аттестован по всем предметам</w:t>
      </w:r>
      <w:r w:rsidRPr="001B5ED1">
        <w:rPr>
          <w:rFonts w:ascii="Times New Roman" w:eastAsia="Times New Roman" w:hAnsi="Times New Roman" w:cs="Times New Roman"/>
          <w:sz w:val="24"/>
          <w:szCs w:val="24"/>
        </w:rPr>
        <w:t>, что невозможно без содействия педагогического коллектива и соответствующего решения администрации, подтвержденного приказом по школе. Расписание досрочной сессии ОГЭ на 202</w:t>
      </w:r>
      <w:r w:rsidR="008C31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5ED1">
        <w:rPr>
          <w:rFonts w:ascii="Times New Roman" w:eastAsia="Times New Roman" w:hAnsi="Times New Roman" w:cs="Times New Roman"/>
          <w:sz w:val="24"/>
          <w:szCs w:val="24"/>
        </w:rPr>
        <w:t xml:space="preserve"> год будет включать в себя основные и резервные даты</w:t>
      </w:r>
    </w:p>
    <w:tbl>
      <w:tblPr>
        <w:tblStyle w:val="a4"/>
        <w:tblW w:w="0" w:type="auto"/>
        <w:tblLook w:val="04A0"/>
      </w:tblPr>
      <w:tblGrid>
        <w:gridCol w:w="2660"/>
        <w:gridCol w:w="2977"/>
        <w:gridCol w:w="3934"/>
      </w:tblGrid>
      <w:tr w:rsidR="001B5ED1" w:rsidRPr="005611FE" w:rsidTr="005611FE">
        <w:tc>
          <w:tcPr>
            <w:tcW w:w="2660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eastAsia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934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Предметы</w:t>
            </w:r>
          </w:p>
        </w:tc>
      </w:tr>
      <w:tr w:rsidR="001B5ED1" w:rsidRPr="005611FE" w:rsidTr="005611FE">
        <w:tc>
          <w:tcPr>
            <w:tcW w:w="2660" w:type="dxa"/>
          </w:tcPr>
          <w:p w:rsidR="001B5ED1" w:rsidRPr="00D72E9B" w:rsidRDefault="001B5ED1" w:rsidP="008C31F4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8C31F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.04.2</w:t>
            </w:r>
            <w:r w:rsidR="008C31F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34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1B5ED1" w:rsidRPr="005611FE" w:rsidTr="005611FE">
        <w:tc>
          <w:tcPr>
            <w:tcW w:w="2660" w:type="dxa"/>
          </w:tcPr>
          <w:p w:rsidR="001B5ED1" w:rsidRPr="00D72E9B" w:rsidRDefault="001B5ED1" w:rsidP="008C31F4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8C31F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.04.2</w:t>
            </w:r>
            <w:r w:rsidR="008C31F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934" w:type="dxa"/>
          </w:tcPr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1B5ED1" w:rsidRPr="005611FE" w:rsidTr="005611FE">
        <w:tc>
          <w:tcPr>
            <w:tcW w:w="2660" w:type="dxa"/>
          </w:tcPr>
          <w:p w:rsidR="001B5ED1" w:rsidRPr="00D72E9B" w:rsidRDefault="008C31F4" w:rsidP="008C31F4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29</w:t>
            </w:r>
            <w:r w:rsidR="001B5ED1"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1B5ED1"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1B5ED1" w:rsidRPr="005611FE" w:rsidRDefault="008C31F4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34" w:type="dxa"/>
          </w:tcPr>
          <w:p w:rsid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информатика обществознание </w:t>
            </w:r>
          </w:p>
          <w:p w:rsidR="008C31F4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химия</w:t>
            </w:r>
          </w:p>
          <w:p w:rsidR="001B5ED1" w:rsidRPr="005611FE" w:rsidRDefault="001B5ED1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1B5ED1" w:rsidRPr="005611FE" w:rsidTr="005611FE">
        <w:tc>
          <w:tcPr>
            <w:tcW w:w="2660" w:type="dxa"/>
          </w:tcPr>
          <w:p w:rsidR="001B5ED1" w:rsidRPr="00D72E9B" w:rsidRDefault="00DF60C3" w:rsidP="008C31F4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</w:t>
            </w:r>
            <w:r w:rsidR="008C31F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8C31F4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1B5ED1" w:rsidRPr="005611FE" w:rsidRDefault="00DF60C3" w:rsidP="001B5ED1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34" w:type="dxa"/>
          </w:tcPr>
          <w:p w:rsidR="001B5ED1" w:rsidRPr="005611FE" w:rsidRDefault="008C31F4" w:rsidP="008C31F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  <w:r w:rsidRPr="00DF60C3">
              <w:rPr>
                <w:rFonts w:ascii="Times New Roman" w:eastAsia="Times New Roman" w:hAnsi="Times New Roman" w:cs="Times New Roman"/>
                <w:sz w:val="32"/>
                <w:szCs w:val="32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DF60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география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Pr="00DF60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F60C3" w:rsidRPr="00DF60C3">
              <w:rPr>
                <w:rFonts w:ascii="Times New Roman" w:eastAsia="Times New Roman" w:hAnsi="Times New Roman" w:cs="Times New Roman"/>
                <w:sz w:val="32"/>
                <w:szCs w:val="32"/>
              </w:rPr>
              <w:t>иностранные языки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="00DF60C3" w:rsidRPr="00DF60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история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,</w:t>
            </w:r>
            <w:r w:rsidR="00DF60C3" w:rsidRPr="00DF60C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физика </w:t>
            </w:r>
          </w:p>
        </w:tc>
      </w:tr>
    </w:tbl>
    <w:p w:rsidR="00C57CE4" w:rsidRPr="00D72E9B" w:rsidRDefault="00C57CE4" w:rsidP="00C57CE4">
      <w:pPr>
        <w:spacing w:before="120"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72E9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Резервные дни досрочного периода ОГЭ 202</w:t>
      </w:r>
      <w:r w:rsidR="00E429E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5</w:t>
      </w:r>
    </w:p>
    <w:tbl>
      <w:tblPr>
        <w:tblStyle w:val="a4"/>
        <w:tblW w:w="0" w:type="auto"/>
        <w:tblLook w:val="04A0"/>
      </w:tblPr>
      <w:tblGrid>
        <w:gridCol w:w="2660"/>
        <w:gridCol w:w="2977"/>
        <w:gridCol w:w="3934"/>
      </w:tblGrid>
      <w:tr w:rsidR="00C57CE4" w:rsidRPr="005611FE" w:rsidTr="00C57CE4">
        <w:tc>
          <w:tcPr>
            <w:tcW w:w="2660" w:type="dxa"/>
          </w:tcPr>
          <w:p w:rsidR="00C57CE4" w:rsidRPr="005611FE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eastAsia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C57CE4" w:rsidRPr="005611FE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934" w:type="dxa"/>
          </w:tcPr>
          <w:p w:rsidR="00C57CE4" w:rsidRPr="005611FE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Предметы</w:t>
            </w:r>
          </w:p>
        </w:tc>
      </w:tr>
      <w:tr w:rsidR="00C57CE4" w:rsidRPr="005611FE" w:rsidTr="00C57CE4">
        <w:tc>
          <w:tcPr>
            <w:tcW w:w="2660" w:type="dxa"/>
          </w:tcPr>
          <w:p w:rsidR="00C57CE4" w:rsidRPr="00D72E9B" w:rsidRDefault="00C57CE4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57CE4" w:rsidRPr="001B5ED1" w:rsidRDefault="00E429E0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 w:rsidR="00C57CE4">
              <w:rPr>
                <w:rFonts w:ascii="Times New Roman" w:eastAsia="Times New Roman" w:hAnsi="Times New Roman" w:cs="Times New Roman"/>
                <w:sz w:val="32"/>
                <w:szCs w:val="32"/>
              </w:rPr>
              <w:t>онедельник</w:t>
            </w:r>
          </w:p>
        </w:tc>
        <w:tc>
          <w:tcPr>
            <w:tcW w:w="3934" w:type="dxa"/>
          </w:tcPr>
          <w:p w:rsidR="00C57CE4" w:rsidRPr="00620CD4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20CD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C57CE4" w:rsidRPr="005611FE" w:rsidTr="00C57CE4">
        <w:tc>
          <w:tcPr>
            <w:tcW w:w="2660" w:type="dxa"/>
          </w:tcPr>
          <w:p w:rsidR="00C57CE4" w:rsidRPr="00D72E9B" w:rsidRDefault="00C57CE4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3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57CE4" w:rsidRPr="001B5ED1" w:rsidRDefault="00E429E0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r w:rsidR="00C57CE4">
              <w:rPr>
                <w:rFonts w:ascii="Times New Roman" w:eastAsia="Times New Roman" w:hAnsi="Times New Roman" w:cs="Times New Roman"/>
                <w:sz w:val="32"/>
                <w:szCs w:val="32"/>
              </w:rPr>
              <w:t>торник</w:t>
            </w:r>
          </w:p>
        </w:tc>
        <w:tc>
          <w:tcPr>
            <w:tcW w:w="3934" w:type="dxa"/>
          </w:tcPr>
          <w:p w:rsidR="00C57CE4" w:rsidRPr="00620CD4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20CD4">
              <w:rPr>
                <w:rFonts w:ascii="Times New Roman" w:hAnsi="Times New Roman" w:cs="Times New Roman"/>
                <w:sz w:val="32"/>
                <w:szCs w:val="32"/>
              </w:rPr>
              <w:t>информатика, литература, обществознание, химия</w:t>
            </w:r>
          </w:p>
        </w:tc>
      </w:tr>
      <w:tr w:rsidR="00C57CE4" w:rsidRPr="005611FE" w:rsidTr="00C57CE4">
        <w:tc>
          <w:tcPr>
            <w:tcW w:w="2660" w:type="dxa"/>
          </w:tcPr>
          <w:p w:rsidR="00C57CE4" w:rsidRPr="00D72E9B" w:rsidRDefault="00C57CE4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57CE4" w:rsidRPr="001B5ED1" w:rsidRDefault="00E429E0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r w:rsidR="00C57CE4">
              <w:rPr>
                <w:rFonts w:ascii="Times New Roman" w:eastAsia="Times New Roman" w:hAnsi="Times New Roman" w:cs="Times New Roman"/>
                <w:sz w:val="32"/>
                <w:szCs w:val="32"/>
              </w:rPr>
              <w:t>реда</w:t>
            </w:r>
          </w:p>
        </w:tc>
        <w:tc>
          <w:tcPr>
            <w:tcW w:w="3934" w:type="dxa"/>
          </w:tcPr>
          <w:p w:rsidR="00C57CE4" w:rsidRPr="00620CD4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20CD4">
              <w:rPr>
                <w:rFonts w:ascii="Times New Roman" w:hAnsi="Times New Roman" w:cs="Times New Roman"/>
                <w:sz w:val="32"/>
                <w:szCs w:val="32"/>
              </w:rPr>
              <w:t>биология, география, иностранные языки (английский, испанский, немецкий, французский), история, физика;</w:t>
            </w:r>
          </w:p>
        </w:tc>
      </w:tr>
      <w:tr w:rsidR="00C57CE4" w:rsidRPr="005611FE" w:rsidTr="00C57CE4">
        <w:tc>
          <w:tcPr>
            <w:tcW w:w="2660" w:type="dxa"/>
          </w:tcPr>
          <w:p w:rsidR="00C57CE4" w:rsidRPr="00D72E9B" w:rsidRDefault="00C57CE4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57CE4" w:rsidRPr="001B5ED1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34" w:type="dxa"/>
          </w:tcPr>
          <w:p w:rsidR="00C57CE4" w:rsidRPr="00620CD4" w:rsidRDefault="00620CD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20CD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57CE4" w:rsidRPr="005611FE" w:rsidTr="00C57CE4">
        <w:tc>
          <w:tcPr>
            <w:tcW w:w="2660" w:type="dxa"/>
          </w:tcPr>
          <w:p w:rsidR="00C57CE4" w:rsidRPr="00D72E9B" w:rsidRDefault="00C57CE4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7</w:t>
            </w:r>
            <w:r w:rsidRPr="00D72E9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C57CE4" w:rsidRPr="001B5ED1" w:rsidRDefault="00C57CE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Суббота </w:t>
            </w:r>
          </w:p>
        </w:tc>
        <w:tc>
          <w:tcPr>
            <w:tcW w:w="3934" w:type="dxa"/>
          </w:tcPr>
          <w:p w:rsidR="00C57CE4" w:rsidRPr="00620CD4" w:rsidRDefault="00620CD4" w:rsidP="00E4731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20CD4">
              <w:rPr>
                <w:rFonts w:ascii="Times New Roman" w:hAnsi="Times New Roman" w:cs="Times New Roman"/>
                <w:sz w:val="32"/>
                <w:szCs w:val="32"/>
              </w:rPr>
              <w:t>по всем учебным предметам</w:t>
            </w:r>
          </w:p>
        </w:tc>
      </w:tr>
    </w:tbl>
    <w:p w:rsidR="00C57CE4" w:rsidRPr="005611FE" w:rsidRDefault="00C57CE4" w:rsidP="00C57CE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ED1" w:rsidRDefault="001B5ED1" w:rsidP="001B5ED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B1E69" w:rsidRPr="00D72E9B" w:rsidRDefault="009B1E69" w:rsidP="00561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</w:rPr>
      </w:pPr>
      <w:r w:rsidRPr="00D72E9B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Основной период</w:t>
      </w:r>
      <w:r w:rsidR="00C57CE4" w:rsidRPr="00D72E9B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</w:rPr>
        <w:t xml:space="preserve"> ОГЭ, ГВЭ (9классы)</w:t>
      </w:r>
    </w:p>
    <w:p w:rsidR="009B1E69" w:rsidRPr="009B1E69" w:rsidRDefault="009B1E69" w:rsidP="005611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E69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Выпускники 202</w:t>
      </w:r>
      <w:r w:rsidR="00E429E0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9B1E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 должны ориентироваться в первую очередь </w:t>
      </w:r>
      <w:r w:rsidRPr="009B1E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на расписание основной сессии ОГЭ.</w:t>
      </w:r>
      <w:r w:rsidRPr="009B1E69">
        <w:rPr>
          <w:rFonts w:ascii="Times New Roman" w:eastAsia="Times New Roman" w:hAnsi="Times New Roman" w:cs="Times New Roman"/>
          <w:sz w:val="28"/>
          <w:szCs w:val="28"/>
        </w:rPr>
        <w:t xml:space="preserve"> Хотя календарь периода охватывает май, июнь и даже два дня июля, </w:t>
      </w:r>
      <w:r w:rsidRPr="009B1E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основные экзамены пройдут в конце мая и первой половине июня</w:t>
      </w:r>
      <w:r w:rsidRPr="009B1E6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B1E69">
        <w:rPr>
          <w:rFonts w:ascii="Times New Roman" w:eastAsia="Times New Roman" w:hAnsi="Times New Roman" w:cs="Times New Roman"/>
          <w:sz w:val="28"/>
          <w:szCs w:val="28"/>
        </w:rPr>
        <w:t xml:space="preserve"> Оставшиеся дни – резерв для пересдачи ОГЭ выпускниками прошлых лет, а также проведения испытаний для тех участников ГИА, которые не смогут прийти в основной день по уважительной причине</w:t>
      </w:r>
      <w:r w:rsidRPr="00561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B1E69" w:rsidRPr="005611FE" w:rsidTr="000F7479">
        <w:tc>
          <w:tcPr>
            <w:tcW w:w="3190" w:type="dxa"/>
          </w:tcPr>
          <w:p w:rsidR="009B1E69" w:rsidRPr="005611FE" w:rsidRDefault="009B1E69" w:rsidP="000F74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eastAsia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190" w:type="dxa"/>
          </w:tcPr>
          <w:p w:rsidR="009B1E69" w:rsidRPr="005611FE" w:rsidRDefault="009B1E69" w:rsidP="000F74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B5ED1">
              <w:rPr>
                <w:rFonts w:ascii="Times New Roman" w:eastAsia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3191" w:type="dxa"/>
          </w:tcPr>
          <w:p w:rsidR="009B1E69" w:rsidRPr="005611FE" w:rsidRDefault="009B1E69" w:rsidP="000F74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Предметы</w:t>
            </w:r>
          </w:p>
        </w:tc>
      </w:tr>
      <w:tr w:rsidR="009B1E69" w:rsidRPr="005611FE" w:rsidTr="000F7479">
        <w:tc>
          <w:tcPr>
            <w:tcW w:w="3190" w:type="dxa"/>
          </w:tcPr>
          <w:p w:rsidR="009B1E69" w:rsidRPr="00D72E9B" w:rsidRDefault="009B1E69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FC291B"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9B1E69" w:rsidRPr="005611FE" w:rsidRDefault="00E429E0" w:rsidP="000F74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191" w:type="dxa"/>
          </w:tcPr>
          <w:p w:rsidR="009B1E69" w:rsidRPr="005611FE" w:rsidRDefault="009B1E69" w:rsidP="000F74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  <w:tr w:rsidR="00FC291B" w:rsidRPr="005611FE" w:rsidTr="000F7479">
        <w:tc>
          <w:tcPr>
            <w:tcW w:w="3190" w:type="dxa"/>
          </w:tcPr>
          <w:p w:rsidR="00FC291B" w:rsidRPr="00D72E9B" w:rsidRDefault="00FC291B" w:rsidP="00E429E0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22.05.2</w:t>
            </w:r>
            <w:r w:rsidR="00E429E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FC291B" w:rsidRDefault="00E429E0" w:rsidP="000F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FC291B" w:rsidRPr="005611FE" w:rsidRDefault="00FC291B" w:rsidP="000F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hAnsi="Times New Roman" w:cs="Times New Roman"/>
                <w:sz w:val="32"/>
                <w:szCs w:val="32"/>
              </w:rPr>
              <w:t>иностранные языки</w:t>
            </w:r>
          </w:p>
        </w:tc>
      </w:tr>
      <w:tr w:rsidR="009B1E69" w:rsidRPr="005611FE" w:rsidTr="000F7479">
        <w:tc>
          <w:tcPr>
            <w:tcW w:w="3190" w:type="dxa"/>
          </w:tcPr>
          <w:p w:rsidR="009B1E69" w:rsidRPr="00D72E9B" w:rsidRDefault="009B1E69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  <w:r w:rsidR="00E429E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 w:rsidR="00E429E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9B1E69" w:rsidRPr="005611FE" w:rsidRDefault="00FC291B" w:rsidP="001A10D6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</w:t>
            </w:r>
            <w:r w:rsidR="001A10D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3191" w:type="dxa"/>
          </w:tcPr>
          <w:p w:rsidR="00FC291B" w:rsidRDefault="001A10D6" w:rsidP="00FC291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б</w:t>
            </w:r>
            <w:r w:rsidR="00FC291B"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иология</w:t>
            </w:r>
          </w:p>
          <w:p w:rsidR="00FC291B" w:rsidRPr="00EA09C0" w:rsidRDefault="00FC291B" w:rsidP="00FC291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информатика</w:t>
            </w:r>
          </w:p>
          <w:p w:rsidR="00FC291B" w:rsidRPr="00EA09C0" w:rsidRDefault="00FC291B" w:rsidP="00FC291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9B1E69" w:rsidRPr="005611FE" w:rsidRDefault="00FC291B" w:rsidP="000F74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9B1E69" w:rsidRPr="005611FE" w:rsidTr="000F7479">
        <w:tc>
          <w:tcPr>
            <w:tcW w:w="3190" w:type="dxa"/>
          </w:tcPr>
          <w:p w:rsidR="009B1E69" w:rsidRPr="00D72E9B" w:rsidRDefault="00E429E0" w:rsidP="00E429E0">
            <w:pP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29</w:t>
            </w:r>
            <w:r w:rsidR="00EA09C0"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.05.2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9B1E69" w:rsidRPr="00E429E0" w:rsidRDefault="00E429E0" w:rsidP="000F747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429E0">
              <w:rPr>
                <w:rStyle w:val="a6"/>
                <w:rFonts w:ascii="Times New Roman" w:hAnsi="Times New Roman" w:cs="Times New Roman"/>
                <w:b w:val="0"/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EA09C0" w:rsidRPr="00EA09C0" w:rsidRDefault="00EA09C0" w:rsidP="00EA09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география</w:t>
            </w:r>
          </w:p>
          <w:p w:rsidR="00EA09C0" w:rsidRPr="00EA09C0" w:rsidRDefault="00EA09C0" w:rsidP="00EA09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история</w:t>
            </w:r>
          </w:p>
          <w:p w:rsidR="00C57CE4" w:rsidRDefault="00C57CE4" w:rsidP="00EA09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физика</w:t>
            </w:r>
          </w:p>
          <w:p w:rsidR="009B1E69" w:rsidRPr="005611FE" w:rsidRDefault="00EA09C0" w:rsidP="00C57C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E429E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32"/>
                <w:szCs w:val="32"/>
              </w:rPr>
              <w:t>03.06.2</w:t>
            </w:r>
            <w:r w:rsidR="00E429E0">
              <w:rPr>
                <w:rStyle w:val="a6"/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EA09C0" w:rsidRPr="00E429E0" w:rsidRDefault="00E429E0" w:rsidP="000F74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29E0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191" w:type="dxa"/>
          </w:tcPr>
          <w:p w:rsidR="00EA09C0" w:rsidRPr="005611FE" w:rsidRDefault="00E429E0" w:rsidP="00E429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E429E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32"/>
                <w:szCs w:val="32"/>
              </w:rPr>
              <w:t>06.06.2</w:t>
            </w:r>
            <w:r w:rsidR="00E429E0">
              <w:rPr>
                <w:rStyle w:val="a6"/>
                <w:rFonts w:ascii="Times New Roman" w:hAnsi="Times New Roman" w:cs="Times New Roman"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EA09C0" w:rsidRPr="00136BFF" w:rsidRDefault="00E429E0" w:rsidP="000F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6BFF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3191" w:type="dxa"/>
          </w:tcPr>
          <w:p w:rsidR="00E429E0" w:rsidRPr="00EA09C0" w:rsidRDefault="00E429E0" w:rsidP="00E429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география информатика</w:t>
            </w:r>
          </w:p>
          <w:p w:rsidR="00EA09C0" w:rsidRPr="005611FE" w:rsidRDefault="00E429E0" w:rsidP="00E429E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429E0" w:rsidP="00E429E0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09</w:t>
            </w:r>
            <w:r w:rsidR="00EA09C0"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.06.2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EA09C0" w:rsidRPr="005611FE" w:rsidRDefault="00E429E0" w:rsidP="00E429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191" w:type="dxa"/>
          </w:tcPr>
          <w:p w:rsidR="00EA09C0" w:rsidRPr="005611FE" w:rsidRDefault="00E429E0" w:rsidP="00FC291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0B0AE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</w:t>
            </w:r>
            <w:r w:rsidR="000B0AE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6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.06.2</w:t>
            </w:r>
            <w:r w:rsidR="000B0AE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3190" w:type="dxa"/>
          </w:tcPr>
          <w:p w:rsidR="00EA09C0" w:rsidRPr="005611FE" w:rsidRDefault="00E429E0" w:rsidP="000F74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611FE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191" w:type="dxa"/>
          </w:tcPr>
          <w:p w:rsidR="00EA09C0" w:rsidRPr="00EA09C0" w:rsidRDefault="00EA09C0" w:rsidP="00EA09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биология</w:t>
            </w:r>
            <w:r w:rsidR="00E429E0" w:rsidRPr="005611FE">
              <w:rPr>
                <w:rStyle w:val="a6"/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A09C0" w:rsidRPr="00EA09C0" w:rsidRDefault="00EA09C0" w:rsidP="00EA09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информатика</w:t>
            </w:r>
          </w:p>
          <w:p w:rsidR="00FC291B" w:rsidRDefault="00FC291B" w:rsidP="00EA09C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литература </w:t>
            </w:r>
          </w:p>
          <w:p w:rsidR="00EA09C0" w:rsidRPr="005611FE" w:rsidRDefault="00EA09C0" w:rsidP="00FC291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A09C0">
              <w:rPr>
                <w:rFonts w:ascii="Times New Roman" w:eastAsia="Times New Roman" w:hAnsi="Times New Roman" w:cs="Times New Roman"/>
                <w:sz w:val="32"/>
                <w:szCs w:val="32"/>
              </w:rPr>
              <w:t>физика</w:t>
            </w:r>
          </w:p>
        </w:tc>
      </w:tr>
    </w:tbl>
    <w:p w:rsidR="00553533" w:rsidRPr="00D72E9B" w:rsidRDefault="00EA09C0" w:rsidP="00C57CE4">
      <w:pPr>
        <w:spacing w:before="120"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72E9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Резервные дни основного периода ОГЭ 2024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A09C0" w:rsidRPr="005611FE" w:rsidTr="000F7479">
        <w:tc>
          <w:tcPr>
            <w:tcW w:w="3190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D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136B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D72E9B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.06.2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A09C0" w:rsidRPr="005611FE" w:rsidRDefault="00136BFF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136BF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.06.2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A09C0" w:rsidRPr="005611FE" w:rsidRDefault="00136BFF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</w:t>
            </w:r>
            <w:r w:rsidR="00136B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>кроме русского языка и математики</w:t>
            </w:r>
            <w:r w:rsidR="00136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136BFF" w:rsidP="00136BFF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EA09C0" w:rsidRPr="00D72E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A09C0" w:rsidRPr="005611FE" w:rsidRDefault="00136BFF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 xml:space="preserve">все предметы </w:t>
            </w:r>
            <w:r w:rsidR="00136B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>кроме русского языка и математики</w:t>
            </w:r>
            <w:r w:rsidR="00136B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136BFF" w:rsidP="00136BF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EA09C0" w:rsidRPr="00D72E9B"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.06.2</w:t>
            </w:r>
            <w:r>
              <w:rPr>
                <w:rStyle w:val="a6"/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A09C0" w:rsidRPr="00136BFF" w:rsidRDefault="00136BFF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BF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136B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01.07.2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A09C0" w:rsidRPr="005611FE" w:rsidRDefault="00136BFF" w:rsidP="0013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  <w:tr w:rsidR="00EA09C0" w:rsidRPr="005611FE" w:rsidTr="000F7479">
        <w:tc>
          <w:tcPr>
            <w:tcW w:w="3190" w:type="dxa"/>
          </w:tcPr>
          <w:p w:rsidR="00EA09C0" w:rsidRPr="00D72E9B" w:rsidRDefault="00EA09C0" w:rsidP="00136B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02.07.2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EA09C0" w:rsidRPr="005611FE" w:rsidRDefault="00136BFF" w:rsidP="0013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91" w:type="dxa"/>
          </w:tcPr>
          <w:p w:rsidR="00EA09C0" w:rsidRPr="005611FE" w:rsidRDefault="00EA09C0" w:rsidP="000F7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11FE">
              <w:rPr>
                <w:rFonts w:ascii="Times New Roman" w:hAnsi="Times New Roman" w:cs="Times New Roman"/>
                <w:sz w:val="24"/>
                <w:szCs w:val="24"/>
              </w:rPr>
              <w:t>все предметы</w:t>
            </w:r>
          </w:p>
        </w:tc>
      </w:tr>
    </w:tbl>
    <w:p w:rsidR="00702C46" w:rsidRDefault="00702C46" w:rsidP="0056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702C46" w:rsidRDefault="00702C46" w:rsidP="0056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C04425" w:rsidRPr="00D72E9B" w:rsidRDefault="00C04425" w:rsidP="00561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</w:rPr>
      </w:pPr>
      <w:r w:rsidRPr="00D72E9B">
        <w:rPr>
          <w:rFonts w:ascii="Times New Roman" w:eastAsia="Times New Roman" w:hAnsi="Times New Roman" w:cs="Times New Roman"/>
          <w:b/>
          <w:color w:val="17365D" w:themeColor="text2" w:themeShade="BF"/>
          <w:sz w:val="36"/>
          <w:szCs w:val="36"/>
          <w:u w:val="single"/>
        </w:rPr>
        <w:lastRenderedPageBreak/>
        <w:t>Дополнительный период</w:t>
      </w:r>
    </w:p>
    <w:p w:rsidR="00C04425" w:rsidRDefault="00C04425" w:rsidP="00561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425">
        <w:rPr>
          <w:rFonts w:ascii="Times New Roman" w:eastAsia="Times New Roman" w:hAnsi="Times New Roman" w:cs="Times New Roman"/>
          <w:sz w:val="24"/>
          <w:szCs w:val="24"/>
        </w:rPr>
        <w:t xml:space="preserve">Осеннюю сессию также часто называют </w:t>
      </w:r>
      <w:r w:rsidRPr="00C04425">
        <w:rPr>
          <w:rFonts w:ascii="Times New Roman" w:eastAsia="Times New Roman" w:hAnsi="Times New Roman" w:cs="Times New Roman"/>
          <w:b/>
          <w:sz w:val="24"/>
          <w:szCs w:val="24"/>
        </w:rPr>
        <w:t>сентябрьской</w:t>
      </w:r>
      <w:r w:rsidRPr="00C04425">
        <w:rPr>
          <w:rFonts w:ascii="Times New Roman" w:eastAsia="Times New Roman" w:hAnsi="Times New Roman" w:cs="Times New Roman"/>
          <w:sz w:val="24"/>
          <w:szCs w:val="24"/>
        </w:rPr>
        <w:t>. В этот период проходит пересдача всех предметов ОГЭ</w:t>
      </w:r>
      <w:r w:rsidR="00136BFF">
        <w:rPr>
          <w:rFonts w:ascii="Times New Roman" w:eastAsia="Times New Roman" w:hAnsi="Times New Roman" w:cs="Times New Roman"/>
          <w:sz w:val="24"/>
          <w:szCs w:val="24"/>
        </w:rPr>
        <w:t>, ГВЭ</w:t>
      </w:r>
      <w:r w:rsidRPr="00C04425">
        <w:rPr>
          <w:rFonts w:ascii="Times New Roman" w:eastAsia="Times New Roman" w:hAnsi="Times New Roman" w:cs="Times New Roman"/>
          <w:sz w:val="24"/>
          <w:szCs w:val="24"/>
        </w:rPr>
        <w:t xml:space="preserve"> для участников ГИА-9, которые не смогли с первого раза преодолеть минимальный порог или их результат был не засчитан по вине третьих лиц.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04425" w:rsidRPr="005611FE" w:rsidTr="000F7479"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E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C04425" w:rsidP="00136BF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.09.2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C04425" w:rsidP="00136BF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.09.2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136BFF" w:rsidP="00136B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09</w:t>
            </w:r>
            <w:r w:rsidR="00C04425"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DA328E" w:rsidRPr="00C04425" w:rsidRDefault="00DA328E" w:rsidP="00DA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42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  <w:p w:rsidR="00DA328E" w:rsidRDefault="00DA328E" w:rsidP="00C044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C04425" w:rsidRPr="00C04425" w:rsidRDefault="00C04425" w:rsidP="00C044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42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  <w:p w:rsidR="00C04425" w:rsidRPr="005611FE" w:rsidRDefault="00C04425" w:rsidP="00DA3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425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C04425" w:rsidP="00136B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.09.2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C04425" w:rsidRPr="005611FE" w:rsidRDefault="00C04425" w:rsidP="005611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4425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иностранные языки информатика обществознание</w:t>
            </w:r>
            <w:r w:rsidR="00136BF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044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химия литература</w:t>
            </w:r>
          </w:p>
        </w:tc>
      </w:tr>
    </w:tbl>
    <w:p w:rsidR="00EA09C0" w:rsidRPr="00D72E9B" w:rsidRDefault="00C04425" w:rsidP="001A10D6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72E9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Резервные дни дополнительного </w:t>
      </w:r>
      <w:r w:rsidR="00E54BF4" w:rsidRPr="00D72E9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периода </w:t>
      </w:r>
      <w:r w:rsidRPr="00D72E9B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ОГЭ 202</w:t>
      </w:r>
      <w:r w:rsidR="00136BF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C04425" w:rsidRPr="005611FE" w:rsidTr="000F7479"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5ED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C04425" w:rsidRPr="005611FE" w:rsidRDefault="00C04425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5611FE" w:rsidP="00136BF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.09.2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5611FE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1" w:type="dxa"/>
          </w:tcPr>
          <w:p w:rsidR="00C04425" w:rsidRPr="005611FE" w:rsidRDefault="005611FE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5611FE" w:rsidP="00136BF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D72E9B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.09.2</w:t>
            </w:r>
            <w:r w:rsidR="00136BFF">
              <w:rPr>
                <w:rStyle w:val="a6"/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5611FE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1" w:type="dxa"/>
          </w:tcPr>
          <w:p w:rsidR="00C04425" w:rsidRPr="005611FE" w:rsidRDefault="005611FE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136BFF" w:rsidP="00136B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  <w:r w:rsidR="005611FE"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.09.2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5611FE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</w:tcPr>
          <w:p w:rsidR="00C04425" w:rsidRPr="005611FE" w:rsidRDefault="00136BFF" w:rsidP="00136B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(</w:t>
            </w:r>
            <w:r w:rsidR="00DA328E">
              <w:rPr>
                <w:rFonts w:ascii="Times New Roman" w:hAnsi="Times New Roman" w:cs="Times New Roman"/>
                <w:sz w:val="28"/>
                <w:szCs w:val="28"/>
              </w:rPr>
              <w:t>кроме русского языка и математики)</w:t>
            </w:r>
          </w:p>
        </w:tc>
      </w:tr>
      <w:tr w:rsidR="00C04425" w:rsidRPr="005611FE" w:rsidTr="000F7479">
        <w:tc>
          <w:tcPr>
            <w:tcW w:w="3190" w:type="dxa"/>
          </w:tcPr>
          <w:p w:rsidR="00C04425" w:rsidRPr="00D72E9B" w:rsidRDefault="005611FE" w:rsidP="00136BFF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.09.2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C04425" w:rsidRPr="005611FE" w:rsidRDefault="005611FE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</w:tcPr>
          <w:p w:rsidR="00C04425" w:rsidRPr="005611FE" w:rsidRDefault="00136BFF" w:rsidP="000F747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предметы (кроме</w:t>
            </w:r>
            <w:r w:rsidR="00DA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1FE" w:rsidRPr="005611FE">
              <w:rPr>
                <w:rFonts w:ascii="Times New Roman" w:hAnsi="Times New Roman" w:cs="Times New Roman"/>
                <w:sz w:val="28"/>
                <w:szCs w:val="28"/>
              </w:rPr>
              <w:t>русского языка и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11FE" w:rsidRPr="005611FE" w:rsidTr="000F7479">
        <w:tc>
          <w:tcPr>
            <w:tcW w:w="3190" w:type="dxa"/>
          </w:tcPr>
          <w:p w:rsidR="005611FE" w:rsidRPr="00D72E9B" w:rsidRDefault="005611FE" w:rsidP="00136B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D72E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.09.2</w:t>
            </w:r>
            <w:r w:rsidR="00136B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5611FE" w:rsidRPr="005611FE" w:rsidRDefault="005611FE" w:rsidP="000F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1" w:type="dxa"/>
          </w:tcPr>
          <w:p w:rsidR="005611FE" w:rsidRPr="005611FE" w:rsidRDefault="005611FE" w:rsidP="000F7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1FE">
              <w:rPr>
                <w:rFonts w:ascii="Times New Roman" w:hAnsi="Times New Roman" w:cs="Times New Roman"/>
                <w:sz w:val="28"/>
                <w:szCs w:val="28"/>
              </w:rPr>
              <w:t>все предметы</w:t>
            </w:r>
          </w:p>
        </w:tc>
      </w:tr>
    </w:tbl>
    <w:p w:rsidR="005611FE" w:rsidRPr="00D72E9B" w:rsidRDefault="005611FE" w:rsidP="001A10D6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72E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праве на пересдачу в 202</w:t>
      </w:r>
      <w:r w:rsidR="00136BF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r w:rsidRPr="00D72E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году откажут, если </w:t>
      </w:r>
      <w:proofErr w:type="gramStart"/>
      <w:r w:rsidRPr="00D72E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экзаменуемый</w:t>
      </w:r>
      <w:proofErr w:type="gramEnd"/>
      <w:r w:rsidRPr="00D72E9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5611FE" w:rsidRPr="005611FE" w:rsidRDefault="005611FE" w:rsidP="005611F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FE">
        <w:rPr>
          <w:rFonts w:ascii="Times New Roman" w:eastAsia="Times New Roman" w:hAnsi="Times New Roman" w:cs="Times New Roman"/>
          <w:sz w:val="28"/>
          <w:szCs w:val="28"/>
        </w:rPr>
        <w:t xml:space="preserve">«завалил» 3 и более предметов; </w:t>
      </w:r>
    </w:p>
    <w:p w:rsidR="005611FE" w:rsidRPr="005611FE" w:rsidRDefault="005611FE" w:rsidP="005611F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FE">
        <w:rPr>
          <w:rFonts w:ascii="Times New Roman" w:eastAsia="Times New Roman" w:hAnsi="Times New Roman" w:cs="Times New Roman"/>
          <w:sz w:val="28"/>
          <w:szCs w:val="28"/>
        </w:rPr>
        <w:t>был удален за списывание;</w:t>
      </w:r>
    </w:p>
    <w:p w:rsidR="005611FE" w:rsidRPr="005611FE" w:rsidRDefault="005611FE" w:rsidP="005611F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FE">
        <w:rPr>
          <w:rFonts w:ascii="Times New Roman" w:eastAsia="Times New Roman" w:hAnsi="Times New Roman" w:cs="Times New Roman"/>
          <w:sz w:val="28"/>
          <w:szCs w:val="28"/>
        </w:rPr>
        <w:t xml:space="preserve"> грубо нарушил правила поведения в пункте сдачи ОГЭ.</w:t>
      </w:r>
    </w:p>
    <w:p w:rsidR="005611FE" w:rsidRPr="005611FE" w:rsidRDefault="005611FE" w:rsidP="00561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1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46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611FE">
        <w:rPr>
          <w:rFonts w:ascii="Times New Roman" w:eastAsia="Times New Roman" w:hAnsi="Times New Roman" w:cs="Times New Roman"/>
          <w:b/>
          <w:sz w:val="28"/>
          <w:szCs w:val="28"/>
        </w:rPr>
        <w:t>Для данных категорий 9-классников пересдача будет возможна только в 202</w:t>
      </w:r>
      <w:r w:rsidR="00136BF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611F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  <w:r w:rsidRPr="005611FE">
        <w:rPr>
          <w:rFonts w:ascii="Times New Roman" w:eastAsia="Times New Roman" w:hAnsi="Times New Roman" w:cs="Times New Roman"/>
          <w:sz w:val="28"/>
          <w:szCs w:val="28"/>
        </w:rPr>
        <w:t xml:space="preserve"> Также важно знать, что нельзя сдать ОГЭ повторно, если вы преодолели минимальный порог, но при этом недовольны своим результатом</w:t>
      </w:r>
    </w:p>
    <w:p w:rsidR="008C46E4" w:rsidRPr="00D72E9B" w:rsidRDefault="008C46E4" w:rsidP="00C57C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72E9B">
        <w:rPr>
          <w:rFonts w:ascii="Times New Roman" w:hAnsi="Times New Roman" w:cs="Times New Roman"/>
          <w:b/>
          <w:color w:val="FF0000"/>
          <w:sz w:val="32"/>
          <w:szCs w:val="32"/>
        </w:rPr>
        <w:t>Продолжительность ОГЭ:</w:t>
      </w:r>
    </w:p>
    <w:p w:rsidR="008C46E4" w:rsidRPr="00E54BF4" w:rsidRDefault="008C46E4" w:rsidP="008C46E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BF4">
        <w:rPr>
          <w:rFonts w:ascii="Times New Roman" w:hAnsi="Times New Roman" w:cs="Times New Roman"/>
          <w:sz w:val="32"/>
          <w:szCs w:val="32"/>
        </w:rPr>
        <w:t>Литература, математика, русский язык – 3 часа 55 минут (235 минут);</w:t>
      </w:r>
    </w:p>
    <w:p w:rsidR="008C46E4" w:rsidRPr="00E54BF4" w:rsidRDefault="008C46E4" w:rsidP="008C46E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BF4">
        <w:rPr>
          <w:rFonts w:ascii="Times New Roman" w:hAnsi="Times New Roman" w:cs="Times New Roman"/>
          <w:sz w:val="32"/>
          <w:szCs w:val="32"/>
        </w:rPr>
        <w:t>История, обществознание, физика, химия – 3 часа (180 минут);</w:t>
      </w:r>
    </w:p>
    <w:p w:rsidR="008C46E4" w:rsidRPr="00E54BF4" w:rsidRDefault="008C46E4" w:rsidP="008C46E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BF4">
        <w:rPr>
          <w:rFonts w:ascii="Times New Roman" w:hAnsi="Times New Roman" w:cs="Times New Roman"/>
          <w:sz w:val="32"/>
          <w:szCs w:val="32"/>
        </w:rPr>
        <w:t>Биология, география, информатика – 2 часа 30 минут (150минут);</w:t>
      </w:r>
    </w:p>
    <w:p w:rsidR="008C46E4" w:rsidRPr="00E54BF4" w:rsidRDefault="008C46E4" w:rsidP="008C46E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54BF4">
        <w:rPr>
          <w:rFonts w:ascii="Times New Roman" w:hAnsi="Times New Roman" w:cs="Times New Roman"/>
          <w:sz w:val="32"/>
          <w:szCs w:val="32"/>
        </w:rPr>
        <w:t>Иностранные языки: письменная часть – 2 часа (120 минут); устная часть – 15 минут.</w:t>
      </w:r>
    </w:p>
    <w:p w:rsidR="00E54BF4" w:rsidRDefault="00E54BF4" w:rsidP="00C57CE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6E4" w:rsidRPr="00D72E9B" w:rsidRDefault="008C46E4" w:rsidP="00C57CE4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72E9B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Разрешено использовать на экзаменах:</w:t>
      </w:r>
    </w:p>
    <w:p w:rsidR="008C46E4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биологии – линейка, непрограммируемый калькулятор;</w:t>
      </w:r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географии - линейка, непрограммируемый калькулятор, географические атласы для 7-9 классов;</w:t>
      </w:r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72E9B">
        <w:rPr>
          <w:rFonts w:ascii="Times New Roman" w:hAnsi="Times New Roman" w:cs="Times New Roman"/>
          <w:sz w:val="36"/>
          <w:szCs w:val="36"/>
        </w:rPr>
        <w:t>по иностранным языкам – компьютерная техника, не имеющая доступа к сети «Интернет», с установленным программным обеспечением, предоставляющем возможность работы с презентациями, редакторами электронных таблиц, текстовыми редакторами, средами программирования;</w:t>
      </w:r>
      <w:proofErr w:type="gramEnd"/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литературе – орфографический словарь, позволяющий установить нормативное написание слов; полные тексты художественных произведений, а также сборники лирики;</w:t>
      </w:r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математике – линейка, справочные материалы, содержащие основные формулы курса математики ОП ООО;</w:t>
      </w:r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русскому языку – орфографический словарь, позволяющий установить нормативное написание слов;</w:t>
      </w:r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физике – линейка, непрограммируемый калькулятор, лабораторное оборудование для выполнения экспериментального задания;</w:t>
      </w:r>
    </w:p>
    <w:p w:rsidR="00EA60AC" w:rsidRPr="00D72E9B" w:rsidRDefault="00EA60AC" w:rsidP="00D72E9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72E9B">
        <w:rPr>
          <w:rFonts w:ascii="Times New Roman" w:hAnsi="Times New Roman" w:cs="Times New Roman"/>
          <w:sz w:val="36"/>
          <w:szCs w:val="36"/>
        </w:rPr>
        <w:t>по химии – непрограммируемый калькулятор,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E54BF4" w:rsidRPr="00E54BF4" w:rsidRDefault="00E54BF4" w:rsidP="00D72E9B">
      <w:pPr>
        <w:pStyle w:val="a7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E54BF4" w:rsidRPr="00E54BF4" w:rsidSect="00D72E9B">
      <w:pgSz w:w="11906" w:h="16838"/>
      <w:pgMar w:top="1134" w:right="850" w:bottom="1134" w:left="1701" w:header="708" w:footer="708" w:gutter="0"/>
      <w:pgBorders w:offsetFrom="page">
        <w:top w:val="starsBlack" w:sz="8" w:space="24" w:color="17365D" w:themeColor="text2" w:themeShade="BF"/>
        <w:left w:val="starsBlack" w:sz="8" w:space="24" w:color="17365D" w:themeColor="text2" w:themeShade="BF"/>
        <w:bottom w:val="starsBlack" w:sz="8" w:space="24" w:color="17365D" w:themeColor="text2" w:themeShade="BF"/>
        <w:right w:val="starsBlack" w:sz="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76C"/>
    <w:multiLevelType w:val="hybridMultilevel"/>
    <w:tmpl w:val="77FA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B73FF"/>
    <w:multiLevelType w:val="hybridMultilevel"/>
    <w:tmpl w:val="A2B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4088A"/>
    <w:multiLevelType w:val="hybridMultilevel"/>
    <w:tmpl w:val="6DCA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5ED1"/>
    <w:rsid w:val="000B0AE8"/>
    <w:rsid w:val="00136BFF"/>
    <w:rsid w:val="001A10D6"/>
    <w:rsid w:val="001B5ED1"/>
    <w:rsid w:val="0021078C"/>
    <w:rsid w:val="00483BBF"/>
    <w:rsid w:val="00553533"/>
    <w:rsid w:val="005611FE"/>
    <w:rsid w:val="00620CD4"/>
    <w:rsid w:val="00702C46"/>
    <w:rsid w:val="008C31F4"/>
    <w:rsid w:val="008C46E4"/>
    <w:rsid w:val="009B1E69"/>
    <w:rsid w:val="00BA3D1A"/>
    <w:rsid w:val="00C04425"/>
    <w:rsid w:val="00C57CE4"/>
    <w:rsid w:val="00D72E9B"/>
    <w:rsid w:val="00DA328E"/>
    <w:rsid w:val="00DF60C3"/>
    <w:rsid w:val="00E429E0"/>
    <w:rsid w:val="00E54BF4"/>
    <w:rsid w:val="00EA09C0"/>
    <w:rsid w:val="00EA60AC"/>
    <w:rsid w:val="00FC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33"/>
  </w:style>
  <w:style w:type="paragraph" w:styleId="1">
    <w:name w:val="heading 1"/>
    <w:basedOn w:val="a"/>
    <w:link w:val="10"/>
    <w:uiPriority w:val="9"/>
    <w:qFormat/>
    <w:rsid w:val="001B5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B5ED1"/>
    <w:rPr>
      <w:color w:val="0000FF"/>
      <w:u w:val="single"/>
    </w:rPr>
  </w:style>
  <w:style w:type="table" w:styleId="a4">
    <w:name w:val="Table Grid"/>
    <w:basedOn w:val="a1"/>
    <w:uiPriority w:val="59"/>
    <w:rsid w:val="001B5E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A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A09C0"/>
    <w:rPr>
      <w:b/>
      <w:bCs/>
    </w:rPr>
  </w:style>
  <w:style w:type="paragraph" w:styleId="a7">
    <w:name w:val="List Paragraph"/>
    <w:basedOn w:val="a"/>
    <w:uiPriority w:val="34"/>
    <w:qFormat/>
    <w:rsid w:val="00561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dcterms:created xsi:type="dcterms:W3CDTF">2023-11-29T11:52:00Z</dcterms:created>
  <dcterms:modified xsi:type="dcterms:W3CDTF">2025-01-31T10:01:00Z</dcterms:modified>
</cp:coreProperties>
</file>